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Controller of Immigration </w:t>
        <w:tab/>
        <w:tab/>
        <w:tab/>
        <w:tab/>
        <w:tab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Singapore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Dear Sir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LETTER OF INVITATION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wish to invite the following to Singapore as per the details below: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Sr. No.</w:t>
        <w:tab/>
        <w:tab/>
        <w:t xml:space="preserve">Name</w:t>
        <w:tab/>
        <w:tab/>
        <w:t xml:space="preserve">Passport No.</w:t>
        <w:tab/>
        <w:tab/>
        <w:t xml:space="preserve">Relationship to me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following details are being submitted for your perusal: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local contact: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 Number: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**FIN No.: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Signatures of Local contact: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(**Please attach a copy of EP, 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etc.)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